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459" w:rsidRDefault="00CE2459" w:rsidP="00CE2459">
      <w:pPr>
        <w:autoSpaceDE w:val="0"/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CE2459" w:rsidRDefault="00CE2459" w:rsidP="00CE2459">
      <w:pPr>
        <w:spacing w:line="64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44"/>
          <w:szCs w:val="44"/>
        </w:rPr>
        <w:t>残疾人康复健身体育运动项目申报表</w:t>
      </w:r>
    </w:p>
    <w:p w:rsidR="00CE2459" w:rsidRDefault="00CE2459" w:rsidP="00CE2459">
      <w:pPr>
        <w:rPr>
          <w:rFonts w:ascii="等线" w:hAnsi="等线" w:hint="eastAsia"/>
          <w:vanish/>
        </w:rPr>
      </w:pPr>
      <w:r>
        <w:rPr>
          <w:rFonts w:ascii="等线" w:hAnsi="等线"/>
          <w:vanish/>
        </w:rPr>
        <w:t xml:space="preserve"> </w:t>
      </w:r>
    </w:p>
    <w:tbl>
      <w:tblPr>
        <w:tblW w:w="8440" w:type="dxa"/>
        <w:tblInd w:w="135" w:type="dxa"/>
        <w:tblLayout w:type="fixed"/>
        <w:tblLook w:val="04A0" w:firstRow="1" w:lastRow="0" w:firstColumn="1" w:lastColumn="0" w:noHBand="0" w:noVBand="1"/>
      </w:tblPr>
      <w:tblGrid>
        <w:gridCol w:w="1649"/>
        <w:gridCol w:w="2305"/>
        <w:gridCol w:w="2261"/>
        <w:gridCol w:w="2225"/>
      </w:tblGrid>
      <w:tr w:rsidR="00CE2459" w:rsidTr="00CE2459">
        <w:trPr>
          <w:trHeight w:val="962"/>
        </w:trPr>
        <w:tc>
          <w:tcPr>
            <w:tcW w:w="84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2459" w:rsidRDefault="00CE2459">
            <w:pPr>
              <w:widowControl/>
              <w:jc w:val="left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申报单位：（盖章）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br/>
              <w:t xml:space="preserve">联系人及电话：            </w:t>
            </w:r>
          </w:p>
        </w:tc>
      </w:tr>
      <w:tr w:rsidR="00CE2459" w:rsidTr="00CE2459">
        <w:trPr>
          <w:trHeight w:val="616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E2459" w:rsidRDefault="00CE2459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2459" w:rsidRDefault="00CE2459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E2459" w:rsidRDefault="00CE2459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创编人员（或团队）</w:t>
            </w:r>
          </w:p>
        </w:tc>
        <w:tc>
          <w:tcPr>
            <w:tcW w:w="22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2459" w:rsidRDefault="00CE2459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CE2459" w:rsidTr="00CE2459">
        <w:trPr>
          <w:trHeight w:val="662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E2459" w:rsidRDefault="00CE2459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开展形式及次数</w:t>
            </w:r>
          </w:p>
        </w:tc>
        <w:tc>
          <w:tcPr>
            <w:tcW w:w="2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E2459" w:rsidRDefault="00CE2459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E2459" w:rsidRDefault="00CE2459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22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E2459" w:rsidRDefault="00CE2459">
            <w:pPr>
              <w:ind w:firstLineChars="300" w:firstLine="72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   月</w:t>
            </w:r>
          </w:p>
        </w:tc>
      </w:tr>
      <w:tr w:rsidR="00CE2459" w:rsidTr="00CE2459">
        <w:trPr>
          <w:trHeight w:val="6771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E2459" w:rsidRDefault="00CE2459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项目介绍（含特点、亮点等）</w:t>
            </w:r>
          </w:p>
        </w:tc>
        <w:tc>
          <w:tcPr>
            <w:tcW w:w="679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2459" w:rsidRDefault="00CE24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E2459" w:rsidRDefault="00CE245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E2459" w:rsidRDefault="00CE245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E2459" w:rsidRDefault="00CE245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2000字以内</w:t>
            </w:r>
          </w:p>
          <w:p w:rsidR="00CE2459" w:rsidRDefault="00CE245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E2459" w:rsidRDefault="00CE245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E2459" w:rsidRDefault="00CE245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E2459" w:rsidRDefault="00CE24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E2459" w:rsidTr="00CE2459">
        <w:trPr>
          <w:trHeight w:val="1689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E2459" w:rsidRDefault="00CE2459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项目所获</w:t>
            </w:r>
          </w:p>
          <w:p w:rsidR="00CE2459" w:rsidRDefault="00CE2459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荣誉</w:t>
            </w:r>
          </w:p>
        </w:tc>
        <w:tc>
          <w:tcPr>
            <w:tcW w:w="679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E2459" w:rsidRDefault="00CE24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E2459" w:rsidTr="00CE2459">
        <w:trPr>
          <w:trHeight w:val="999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2459" w:rsidRDefault="00CE2459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其他可</w:t>
            </w:r>
          </w:p>
          <w:p w:rsidR="00CE2459" w:rsidRDefault="00CE2459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提供的材料</w:t>
            </w:r>
          </w:p>
        </w:tc>
        <w:tc>
          <w:tcPr>
            <w:tcW w:w="679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2459" w:rsidRDefault="00CE2459">
            <w:pPr>
              <w:widowControl/>
              <w:jc w:val="left"/>
              <w:textAlignment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包括但不限于：1.活动规则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2.项目照片（不超过3张，每张不低于3M，jpg格式），视频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时长1分钟以上，720P以上格式，横</w:t>
            </w:r>
            <w:proofErr w:type="gramStart"/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屏拍摄</w:t>
            </w:r>
            <w:proofErr w:type="gramEnd"/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)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;3.活动其他相关材料。</w:t>
            </w:r>
          </w:p>
        </w:tc>
      </w:tr>
    </w:tbl>
    <w:p w:rsidR="00CE2459" w:rsidRDefault="00CE2459" w:rsidP="00CE2459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 </w:t>
      </w:r>
    </w:p>
    <w:p w:rsidR="00CE2459" w:rsidRDefault="00CE2459" w:rsidP="00CE2459">
      <w:pPr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注：1.表格每一项均为必填项。</w:t>
      </w:r>
    </w:p>
    <w:p w:rsidR="00514D2F" w:rsidRPr="00CE2459" w:rsidRDefault="00CE2459" w:rsidP="00CE2459">
      <w:pPr>
        <w:ind w:firstLineChars="200" w:firstLine="42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2.申报单位提交的文字、图片、视频等资料均视为授权用于相关宣传推广。</w:t>
      </w:r>
      <w:bookmarkStart w:id="0" w:name="_GoBack"/>
      <w:bookmarkEnd w:id="0"/>
    </w:p>
    <w:sectPr w:rsidR="00514D2F" w:rsidRPr="00CE2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CBA"/>
    <w:rsid w:val="00011E0B"/>
    <w:rsid w:val="00051847"/>
    <w:rsid w:val="00051FA9"/>
    <w:rsid w:val="000B2BE0"/>
    <w:rsid w:val="000F1238"/>
    <w:rsid w:val="00116B81"/>
    <w:rsid w:val="00144302"/>
    <w:rsid w:val="001609EF"/>
    <w:rsid w:val="00197F24"/>
    <w:rsid w:val="001A3416"/>
    <w:rsid w:val="001A6788"/>
    <w:rsid w:val="001B46E6"/>
    <w:rsid w:val="001D7FE9"/>
    <w:rsid w:val="001F3CBA"/>
    <w:rsid w:val="001F455E"/>
    <w:rsid w:val="001F5271"/>
    <w:rsid w:val="002115DA"/>
    <w:rsid w:val="00230567"/>
    <w:rsid w:val="00235311"/>
    <w:rsid w:val="00242E23"/>
    <w:rsid w:val="002D6BC3"/>
    <w:rsid w:val="002F77F5"/>
    <w:rsid w:val="00316756"/>
    <w:rsid w:val="003323E3"/>
    <w:rsid w:val="003564F4"/>
    <w:rsid w:val="00385149"/>
    <w:rsid w:val="003B76A6"/>
    <w:rsid w:val="003C725F"/>
    <w:rsid w:val="003D775F"/>
    <w:rsid w:val="003F19EF"/>
    <w:rsid w:val="004029DF"/>
    <w:rsid w:val="00412880"/>
    <w:rsid w:val="00460550"/>
    <w:rsid w:val="004673D6"/>
    <w:rsid w:val="00492B5B"/>
    <w:rsid w:val="004F723E"/>
    <w:rsid w:val="00514D2F"/>
    <w:rsid w:val="005154A2"/>
    <w:rsid w:val="00541645"/>
    <w:rsid w:val="005472FF"/>
    <w:rsid w:val="00564112"/>
    <w:rsid w:val="00580EF8"/>
    <w:rsid w:val="00596B85"/>
    <w:rsid w:val="005D263D"/>
    <w:rsid w:val="005F4224"/>
    <w:rsid w:val="006014C2"/>
    <w:rsid w:val="00621E6E"/>
    <w:rsid w:val="006477BC"/>
    <w:rsid w:val="00663450"/>
    <w:rsid w:val="006C7FD4"/>
    <w:rsid w:val="00734A8D"/>
    <w:rsid w:val="00734DCD"/>
    <w:rsid w:val="007374FF"/>
    <w:rsid w:val="00742637"/>
    <w:rsid w:val="00781D73"/>
    <w:rsid w:val="007966AD"/>
    <w:rsid w:val="007E2773"/>
    <w:rsid w:val="00820ECA"/>
    <w:rsid w:val="008518D3"/>
    <w:rsid w:val="008D0671"/>
    <w:rsid w:val="00913E0C"/>
    <w:rsid w:val="00993A06"/>
    <w:rsid w:val="009A4C8E"/>
    <w:rsid w:val="009A796F"/>
    <w:rsid w:val="009D7098"/>
    <w:rsid w:val="00A04CAE"/>
    <w:rsid w:val="00A30C94"/>
    <w:rsid w:val="00A463E8"/>
    <w:rsid w:val="00A80E9D"/>
    <w:rsid w:val="00AA1829"/>
    <w:rsid w:val="00AD1619"/>
    <w:rsid w:val="00AE3770"/>
    <w:rsid w:val="00AF319C"/>
    <w:rsid w:val="00B34EE1"/>
    <w:rsid w:val="00B37075"/>
    <w:rsid w:val="00B55A10"/>
    <w:rsid w:val="00B83D22"/>
    <w:rsid w:val="00BC6F7B"/>
    <w:rsid w:val="00C06471"/>
    <w:rsid w:val="00C23A68"/>
    <w:rsid w:val="00C322B6"/>
    <w:rsid w:val="00C53848"/>
    <w:rsid w:val="00C7563A"/>
    <w:rsid w:val="00CB6AA3"/>
    <w:rsid w:val="00CE2459"/>
    <w:rsid w:val="00DA42B6"/>
    <w:rsid w:val="00DE054B"/>
    <w:rsid w:val="00E22C1D"/>
    <w:rsid w:val="00E64210"/>
    <w:rsid w:val="00E703CB"/>
    <w:rsid w:val="00E95832"/>
    <w:rsid w:val="00EA5EEE"/>
    <w:rsid w:val="00EF0FC9"/>
    <w:rsid w:val="00F75A4F"/>
    <w:rsid w:val="00FB435E"/>
    <w:rsid w:val="00FB62D4"/>
    <w:rsid w:val="00FE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45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45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2025-04-16T06:44:00Z</dcterms:created>
  <dcterms:modified xsi:type="dcterms:W3CDTF">2025-04-16T06:44:00Z</dcterms:modified>
</cp:coreProperties>
</file>